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E81AA3" w:rsidRPr="00E81AA3" w14:paraId="09EF2D3B" w14:textId="77777777" w:rsidTr="00E81AA3">
        <w:trPr>
          <w:trHeight w:val="15573"/>
        </w:trPr>
        <w:tc>
          <w:tcPr>
            <w:tcW w:w="9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81AA3" w:rsidRPr="00E81AA3" w14:paraId="44BF443E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862B4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ДО</w:t>
                  </w:r>
                </w:p>
              </w:tc>
            </w:tr>
            <w:tr w:rsidR="00E81AA3" w:rsidRPr="00E81AA3" w14:paraId="29569D02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A9E8D8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ИЗПЪЛНИТЕЛНИЯ ДИРЕКТОР</w:t>
                  </w:r>
                </w:p>
              </w:tc>
            </w:tr>
            <w:tr w:rsidR="00E81AA3" w:rsidRPr="00E81AA3" w14:paraId="68C8C9C4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D216FC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НА ИАСАС</w:t>
                  </w:r>
                </w:p>
              </w:tc>
            </w:tr>
          </w:tbl>
          <w:p w14:paraId="79F146BB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5"/>
              <w:gridCol w:w="8243"/>
            </w:tblGrid>
            <w:tr w:rsidR="00E81AA3" w:rsidRPr="00E81AA3" w14:paraId="6A8CCD43" w14:textId="77777777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336EAB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295DFB" w14:textId="77777777" w:rsidR="00E81AA3" w:rsidRPr="00E81AA3" w:rsidRDefault="00E81AA3" w:rsidP="00E81AA3">
                  <w:pPr>
                    <w:rPr>
                      <w:b/>
                      <w:bCs/>
                      <w:lang w:val="bg-BG"/>
                    </w:rPr>
                  </w:pPr>
                </w:p>
                <w:p w14:paraId="56072114" w14:textId="77777777" w:rsidR="00E81AA3" w:rsidRPr="00E81AA3" w:rsidRDefault="00E81AA3" w:rsidP="00E81AA3">
                  <w:r w:rsidRPr="00E81AA3">
                    <w:rPr>
                      <w:b/>
                      <w:bCs/>
                    </w:rPr>
                    <w:t xml:space="preserve">                                 </w:t>
                  </w:r>
                  <w:r w:rsidRPr="00E81AA3">
                    <w:rPr>
                      <w:b/>
                      <w:bCs/>
                      <w:lang w:val="bg-BG"/>
                    </w:rPr>
                    <w:t xml:space="preserve">З А Я В Л Е Н И Е </w:t>
                  </w:r>
                  <w:r w:rsidRPr="00E81AA3">
                    <w:rPr>
                      <w:lang w:val="bg-BG"/>
                    </w:rPr>
                    <w:t>...........................</w:t>
                  </w:r>
                </w:p>
              </w:tc>
            </w:tr>
            <w:tr w:rsidR="00E81AA3" w:rsidRPr="00E81AA3" w14:paraId="29468A34" w14:textId="77777777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AB6ABE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2AC7F9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рег. № на първоначалната заявление (попълва се от ИАСАС)</w:t>
                  </w:r>
                </w:p>
              </w:tc>
            </w:tr>
            <w:tr w:rsidR="00E81AA3" w:rsidRPr="00E81AA3" w14:paraId="06004EA9" w14:textId="77777777">
              <w:trPr>
                <w:tblCellSpacing w:w="0" w:type="dxa"/>
              </w:trPr>
              <w:tc>
                <w:tcPr>
                  <w:tcW w:w="21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0B234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 </w:t>
                  </w:r>
                  <w:r w:rsidRPr="00E81AA3">
                    <w:rPr>
                      <w:lang w:val="bg-BG"/>
                    </w:rPr>
                    <w:t xml:space="preserve"> </w:t>
                  </w:r>
                </w:p>
              </w:tc>
              <w:tc>
                <w:tcPr>
                  <w:tcW w:w="8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31290A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 </w:t>
                  </w:r>
                  <w:r w:rsidRPr="00E81AA3">
                    <w:rPr>
                      <w:lang w:val="bg-BG"/>
                    </w:rPr>
                    <w:t xml:space="preserve"> </w:t>
                  </w:r>
                </w:p>
              </w:tc>
            </w:tr>
          </w:tbl>
          <w:p w14:paraId="54D65DC5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81AA3" w:rsidRPr="00E81AA3" w14:paraId="056211A8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82722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 xml:space="preserve">относно: подновяване вписването в Официалната сортова листа на Република България на сортове растения </w:t>
                  </w:r>
                </w:p>
              </w:tc>
            </w:tr>
            <w:tr w:rsidR="00E81AA3" w:rsidRPr="00E81AA3" w14:paraId="7760D654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C0664" w14:textId="77777777" w:rsidR="00E81AA3" w:rsidRPr="00E81AA3" w:rsidRDefault="00E81AA3" w:rsidP="00E81AA3"/>
                <w:p w14:paraId="659DF22F" w14:textId="77777777" w:rsidR="00E81AA3" w:rsidRPr="00E81AA3" w:rsidRDefault="00E81AA3" w:rsidP="00E81AA3"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1. Заявител/и: ................................................................................................................................................</w:t>
                  </w:r>
                </w:p>
              </w:tc>
            </w:tr>
            <w:tr w:rsidR="00E81AA3" w:rsidRPr="00E81AA3" w14:paraId="216AB7DA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B4BE0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(име, седалище/адрес на управление, телефон, факс, e-mail)</w:t>
                  </w:r>
                </w:p>
              </w:tc>
            </w:tr>
            <w:tr w:rsidR="00E81AA3" w:rsidRPr="00E81AA3" w14:paraId="09D38B95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1BFA1E" w14:textId="77777777" w:rsidR="00E81AA3" w:rsidRPr="00E81AA3" w:rsidRDefault="00E81AA3" w:rsidP="00E81AA3">
                  <w:r w:rsidRPr="00E81AA3">
                    <w:t xml:space="preserve"> </w:t>
                  </w:r>
                </w:p>
                <w:p w14:paraId="4A571528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.....................................................................................................................</w:t>
                  </w:r>
                  <w:r w:rsidRPr="00E81AA3">
                    <w:t>.......................</w:t>
                  </w:r>
                  <w:r w:rsidRPr="00E81AA3">
                    <w:rPr>
                      <w:lang w:val="bg-BG"/>
                    </w:rPr>
                    <w:t>....</w:t>
                  </w:r>
                  <w:r w:rsidRPr="00E81AA3">
                    <w:t>......</w:t>
                  </w:r>
                  <w:r w:rsidRPr="00E81AA3">
                    <w:rPr>
                      <w:lang w:val="bg-BG"/>
                    </w:rPr>
                    <w:t>..................</w:t>
                  </w:r>
                </w:p>
              </w:tc>
            </w:tr>
            <w:tr w:rsidR="00E81AA3" w:rsidRPr="00E81AA3" w14:paraId="43317EE5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9E83C3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(адрес за кореспонденция (при наличие на разлика в горепосочения)</w:t>
                  </w:r>
                </w:p>
              </w:tc>
            </w:tr>
          </w:tbl>
          <w:p w14:paraId="5CDDF3BA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5"/>
              <w:gridCol w:w="7453"/>
            </w:tblGrid>
            <w:tr w:rsidR="00E81AA3" w:rsidRPr="00E81AA3" w14:paraId="0B24780F" w14:textId="77777777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DC0CEC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2. Селекционер/и на сорта: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E89839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0 заявителят/ите</w:t>
                  </w:r>
                </w:p>
              </w:tc>
            </w:tr>
            <w:tr w:rsidR="00E81AA3" w:rsidRPr="00E81AA3" w14:paraId="79691796" w14:textId="77777777">
              <w:trPr>
                <w:tblCellSpacing w:w="0" w:type="dxa"/>
              </w:trPr>
              <w:tc>
                <w:tcPr>
                  <w:tcW w:w="289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1E9784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74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A7620B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0 лице/а (ако е/са различно/и от заявителя)</w:t>
                  </w:r>
                </w:p>
              </w:tc>
            </w:tr>
          </w:tbl>
          <w:p w14:paraId="4FBABC4B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81AA3" w:rsidRPr="00E81AA3" w14:paraId="776E4356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D66B2D" w14:textId="77777777" w:rsidR="00E81AA3" w:rsidRPr="00E81AA3" w:rsidRDefault="00E81AA3" w:rsidP="00E81AA3"/>
                <w:p w14:paraId="41DA86B2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.................................................................................................................................</w:t>
                  </w:r>
                  <w:r w:rsidRPr="00E81AA3">
                    <w:t>...........</w:t>
                  </w:r>
                  <w:r w:rsidRPr="00E81AA3">
                    <w:rPr>
                      <w:lang w:val="bg-BG"/>
                    </w:rPr>
                    <w:t>.</w:t>
                  </w:r>
                  <w:r w:rsidRPr="00E81AA3">
                    <w:t>...................</w:t>
                  </w:r>
                  <w:r w:rsidRPr="00E81AA3">
                    <w:rPr>
                      <w:lang w:val="bg-BG"/>
                    </w:rPr>
                    <w:t>........</w:t>
                  </w:r>
                </w:p>
              </w:tc>
            </w:tr>
            <w:tr w:rsidR="00E81AA3" w:rsidRPr="00E81AA3" w14:paraId="73D3E982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1A30ED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(име/на, адрес/и, телефон, факс и e-mail)</w:t>
                  </w:r>
                </w:p>
              </w:tc>
            </w:tr>
            <w:tr w:rsidR="00E81AA3" w:rsidRPr="00E81AA3" w14:paraId="4CBCCBA6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B21245" w14:textId="77777777" w:rsidR="00E81AA3" w:rsidRPr="00E81AA3" w:rsidRDefault="00E81AA3" w:rsidP="00E81AA3"/>
                <w:p w14:paraId="0173A63B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..........................................................................................................................</w:t>
                  </w:r>
                  <w:r w:rsidRPr="00E81AA3">
                    <w:t>....................</w:t>
                  </w:r>
                  <w:r w:rsidRPr="00E81AA3">
                    <w:rPr>
                      <w:lang w:val="bg-BG"/>
                    </w:rPr>
                    <w:t>....</w:t>
                  </w:r>
                  <w:r w:rsidRPr="00E81AA3">
                    <w:t>.....................</w:t>
                  </w:r>
                  <w:r w:rsidRPr="00E81AA3">
                    <w:rPr>
                      <w:lang w:val="bg-BG"/>
                    </w:rPr>
                    <w:t>..</w:t>
                  </w:r>
                </w:p>
              </w:tc>
            </w:tr>
            <w:tr w:rsidR="00E81AA3" w:rsidRPr="00E81AA3" w14:paraId="2666B5A2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D6B36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Ако селекционерът/ите не е/са заявител/и, уточнете как сортът е прехвърлен на заявителя/ите:</w:t>
                  </w:r>
                </w:p>
              </w:tc>
            </w:tr>
            <w:tr w:rsidR="00E81AA3" w:rsidRPr="00E81AA3" w14:paraId="7E479BE1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2D87A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0 Договор</w:t>
                  </w:r>
                </w:p>
              </w:tc>
            </w:tr>
            <w:tr w:rsidR="00E81AA3" w:rsidRPr="00E81AA3" w14:paraId="12C75FA1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40598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lastRenderedPageBreak/>
                    <w:t>0 Наследство</w:t>
                  </w:r>
                </w:p>
              </w:tc>
            </w:tr>
            <w:tr w:rsidR="00E81AA3" w:rsidRPr="00E81AA3" w14:paraId="40296C8C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AC5AF0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0 Друго</w:t>
                  </w:r>
                </w:p>
              </w:tc>
            </w:tr>
            <w:tr w:rsidR="00E81AA3" w:rsidRPr="00E81AA3" w14:paraId="06DD812D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361C04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Забележка. Документите по тази точка представете в оригинал или заверени копия</w:t>
                  </w:r>
                </w:p>
              </w:tc>
            </w:tr>
            <w:tr w:rsidR="00E81AA3" w:rsidRPr="00E81AA3" w14:paraId="7DD3B5B6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B145E7" w14:textId="77777777" w:rsidR="00E81AA3" w:rsidRPr="00E81AA3" w:rsidRDefault="00E81AA3" w:rsidP="00E81AA3"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 xml:space="preserve">3. Вид и подвид (научно име на таксона): </w:t>
                  </w:r>
                  <w:r w:rsidRPr="00E81AA3">
                    <w:t xml:space="preserve">   </w:t>
                  </w:r>
                  <w:r w:rsidRPr="00E81AA3">
                    <w:rPr>
                      <w:lang w:val="bg-BG"/>
                    </w:rPr>
                    <w:t>..................................................................................................................................................</w:t>
                  </w:r>
                  <w:r w:rsidRPr="00E81AA3">
                    <w:t>......................</w:t>
                  </w:r>
                  <w:r w:rsidRPr="00E81AA3">
                    <w:rPr>
                      <w:lang w:val="bg-BG"/>
                    </w:rPr>
                    <w:t>.</w:t>
                  </w:r>
                </w:p>
              </w:tc>
            </w:tr>
          </w:tbl>
          <w:p w14:paraId="3DEEFEA1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7371"/>
            </w:tblGrid>
            <w:tr w:rsidR="00E81AA3" w:rsidRPr="00E81AA3" w14:paraId="19D88293" w14:textId="77777777">
              <w:trPr>
                <w:tblCellSpacing w:w="0" w:type="dxa"/>
              </w:trPr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AB358A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4. Наименование на сорта:</w:t>
                  </w:r>
                </w:p>
              </w:tc>
              <w:tc>
                <w:tcPr>
                  <w:tcW w:w="7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31BAD0" w14:textId="77777777" w:rsidR="00E81AA3" w:rsidRPr="00E81AA3" w:rsidRDefault="00E81AA3" w:rsidP="00E81AA3">
                  <w:r w:rsidRPr="00E81AA3">
                    <w:rPr>
                      <w:lang w:val="bg-BG"/>
                    </w:rPr>
                    <w:t>0 Код.......................................</w:t>
                  </w:r>
                </w:p>
              </w:tc>
            </w:tr>
            <w:tr w:rsidR="00E81AA3" w:rsidRPr="00E81AA3" w14:paraId="16B6903F" w14:textId="77777777">
              <w:trPr>
                <w:tblCellSpacing w:w="0" w:type="dxa"/>
              </w:trPr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16000B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73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0C7A24" w14:textId="77777777" w:rsidR="00E81AA3" w:rsidRPr="00E81AA3" w:rsidRDefault="00E81AA3" w:rsidP="00E81AA3">
                  <w:r w:rsidRPr="00E81AA3">
                    <w:rPr>
                      <w:lang w:val="bg-BG"/>
                    </w:rPr>
                    <w:t>0 Име...................................</w:t>
                  </w:r>
                  <w:r w:rsidRPr="00E81AA3">
                    <w:t>.</w:t>
                  </w:r>
                  <w:r w:rsidRPr="00E81AA3">
                    <w:rPr>
                      <w:lang w:val="bg-BG"/>
                    </w:rPr>
                    <w:t>...</w:t>
                  </w:r>
                </w:p>
              </w:tc>
            </w:tr>
          </w:tbl>
          <w:p w14:paraId="74C87A34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8"/>
            </w:tblGrid>
            <w:tr w:rsidR="00E81AA3" w:rsidRPr="00E81AA3" w14:paraId="40F7D65E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051B5F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5. Начин на създаване на сорта: ..............</w:t>
                  </w:r>
                  <w:r w:rsidRPr="00E81AA3">
                    <w:t>.....................</w:t>
                  </w:r>
                  <w:r w:rsidRPr="00E81AA3">
                    <w:rPr>
                      <w:lang w:val="bg-BG"/>
                    </w:rPr>
                    <w:t>..........................................................................</w:t>
                  </w:r>
                  <w:r w:rsidRPr="00E81AA3">
                    <w:t>..........................................</w:t>
                  </w:r>
                  <w:r w:rsidRPr="00E81AA3">
                    <w:rPr>
                      <w:lang w:val="bg-BG"/>
                    </w:rPr>
                    <w:t>..................</w:t>
                  </w:r>
                </w:p>
              </w:tc>
            </w:tr>
            <w:tr w:rsidR="00E81AA3" w:rsidRPr="00E81AA3" w14:paraId="15EE5868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E7993B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(опишете начина на създаване)</w:t>
                  </w:r>
                </w:p>
              </w:tc>
            </w:tr>
            <w:tr w:rsidR="00E81AA3" w:rsidRPr="00E81AA3" w14:paraId="02986140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25DE0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Формула:..................</w:t>
                  </w:r>
                  <w:r w:rsidRPr="00E81AA3">
                    <w:t>....</w:t>
                  </w:r>
                  <w:r w:rsidRPr="00E81AA3">
                    <w:rPr>
                      <w:lang w:val="bg-BG"/>
                    </w:rPr>
                    <w:t>........................................................................</w:t>
                  </w:r>
                  <w:r w:rsidRPr="00E81AA3">
                    <w:t>........................</w:t>
                  </w:r>
                  <w:r w:rsidRPr="00E81AA3">
                    <w:rPr>
                      <w:lang w:val="bg-BG"/>
                    </w:rPr>
                    <w:t>..................................</w:t>
                  </w:r>
                </w:p>
              </w:tc>
            </w:tr>
            <w:tr w:rsidR="00E81AA3" w:rsidRPr="00E81AA3" w14:paraId="2939BF5A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D785EE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(посочете формулата)</w:t>
                  </w:r>
                </w:p>
              </w:tc>
            </w:tr>
            <w:tr w:rsidR="00E81AA3" w:rsidRPr="00E81AA3" w14:paraId="590525AA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6E998B" w14:textId="77777777" w:rsidR="00E81AA3" w:rsidRPr="00E81AA3" w:rsidRDefault="00E81AA3" w:rsidP="00E81AA3">
                  <w:r w:rsidRPr="00E81AA3">
                    <w:t xml:space="preserve"> </w:t>
                  </w:r>
                  <w:r w:rsidRPr="00E81AA3">
                    <w:rPr>
                      <w:lang w:val="bg-BG"/>
                    </w:rPr>
                    <w:t>6. Сортоподдържане</w:t>
                  </w:r>
                  <w:r w:rsidRPr="00E81AA3">
                    <w:t>:</w:t>
                  </w:r>
                </w:p>
              </w:tc>
            </w:tr>
            <w:tr w:rsidR="00E81AA3" w:rsidRPr="00E81AA3" w14:paraId="50AABBC9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582BF21" w14:textId="77777777" w:rsidR="00E81AA3" w:rsidRPr="00E81AA3" w:rsidRDefault="00E81AA3" w:rsidP="00E81AA3"/>
                <w:p w14:paraId="73EB1CB1" w14:textId="77777777" w:rsidR="00E81AA3" w:rsidRPr="00E81AA3" w:rsidRDefault="00E81AA3" w:rsidP="00E81AA3"/>
                <w:p w14:paraId="1DB8ABFD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............................................</w:t>
                  </w:r>
                  <w:r w:rsidRPr="00E81AA3">
                    <w:t>.....................</w:t>
                  </w:r>
                  <w:r w:rsidRPr="00E81AA3">
                    <w:rPr>
                      <w:lang w:val="bg-BG"/>
                    </w:rPr>
                    <w:t>............................................</w:t>
                  </w:r>
                  <w:r w:rsidRPr="00E81AA3">
                    <w:t>....................</w:t>
                  </w:r>
                  <w:r w:rsidRPr="00E81AA3">
                    <w:rPr>
                      <w:lang w:val="bg-BG"/>
                    </w:rPr>
                    <w:t>.......................................</w:t>
                  </w:r>
                </w:p>
              </w:tc>
            </w:tr>
            <w:tr w:rsidR="00E81AA3" w:rsidRPr="00E81AA3" w14:paraId="43A13E7B" w14:textId="77777777">
              <w:trPr>
                <w:tblCellSpacing w:w="0" w:type="dxa"/>
              </w:trPr>
              <w:tc>
                <w:tcPr>
                  <w:tcW w:w="103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F2F4AC" w14:textId="77777777" w:rsidR="00E81AA3" w:rsidRPr="00E81AA3" w:rsidRDefault="00E81AA3" w:rsidP="00E81AA3">
                  <w:pPr>
                    <w:rPr>
                      <w:i/>
                      <w:iCs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>(посочете физическо и/или юридическо лице/а и населено място, където се поддържа сортът)</w:t>
                  </w:r>
                </w:p>
              </w:tc>
            </w:tr>
          </w:tbl>
          <w:p w14:paraId="1BE6BFEA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676"/>
              <w:gridCol w:w="4951"/>
            </w:tblGrid>
            <w:tr w:rsidR="00E81AA3" w:rsidRPr="00E81AA3" w14:paraId="5C1C86E2" w14:textId="77777777">
              <w:trPr>
                <w:tblCellSpacing w:w="0" w:type="dxa"/>
              </w:trPr>
              <w:tc>
                <w:tcPr>
                  <w:tcW w:w="272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5D3591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b/>
                      <w:bCs/>
                      <w:lang w:val="bg-BG"/>
                    </w:rPr>
                    <w:t>Място:</w:t>
                  </w:r>
                </w:p>
              </w:tc>
              <w:tc>
                <w:tcPr>
                  <w:tcW w:w="267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DCF967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b/>
                      <w:bCs/>
                      <w:lang w:val="bg-BG"/>
                    </w:rPr>
                    <w:t>Дата:</w:t>
                  </w:r>
                </w:p>
              </w:tc>
              <w:tc>
                <w:tcPr>
                  <w:tcW w:w="49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8DCD4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b/>
                      <w:bCs/>
                      <w:lang w:val="bg-BG"/>
                    </w:rPr>
                    <w:t>Заявител:</w:t>
                  </w:r>
                </w:p>
              </w:tc>
            </w:tr>
          </w:tbl>
          <w:p w14:paraId="4D6F6C16" w14:textId="77777777" w:rsidR="00E81AA3" w:rsidRPr="00E81AA3" w:rsidRDefault="00E81AA3" w:rsidP="00E81AA3">
            <w:pPr>
              <w:rPr>
                <w:vanish/>
                <w:lang w:val="bg-BG"/>
              </w:rPr>
            </w:pPr>
          </w:p>
          <w:tbl>
            <w:tblPr>
              <w:tblW w:w="103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8"/>
              <w:gridCol w:w="3541"/>
              <w:gridCol w:w="4159"/>
            </w:tblGrid>
            <w:tr w:rsidR="00E81AA3" w:rsidRPr="00E81AA3" w14:paraId="186F7BDD" w14:textId="77777777">
              <w:trPr>
                <w:tblCellSpacing w:w="0" w:type="dxa"/>
              </w:trPr>
              <w:tc>
                <w:tcPr>
                  <w:tcW w:w="26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92559E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35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B6F21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lang w:val="bg-BG"/>
                    </w:rPr>
                    <w:t> </w:t>
                  </w:r>
                </w:p>
              </w:tc>
              <w:tc>
                <w:tcPr>
                  <w:tcW w:w="41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331EF" w14:textId="77777777" w:rsidR="00E81AA3" w:rsidRPr="00E81AA3" w:rsidRDefault="00E81AA3" w:rsidP="00E81AA3">
                  <w:pPr>
                    <w:rPr>
                      <w:lang w:val="bg-BG"/>
                    </w:rPr>
                  </w:pPr>
                  <w:r w:rsidRPr="00E81AA3">
                    <w:rPr>
                      <w:i/>
                      <w:iCs/>
                      <w:lang w:val="bg-BG"/>
                    </w:rPr>
                    <w:t xml:space="preserve">    (подпис и печат)</w:t>
                  </w:r>
                </w:p>
              </w:tc>
            </w:tr>
          </w:tbl>
          <w:p w14:paraId="07EF7F31" w14:textId="77777777" w:rsidR="00E81AA3" w:rsidRPr="00E81AA3" w:rsidRDefault="00E81AA3" w:rsidP="00E81AA3"/>
        </w:tc>
      </w:tr>
    </w:tbl>
    <w:p w14:paraId="37A6ED47" w14:textId="77777777" w:rsidR="00E81AA3" w:rsidRPr="00E81AA3" w:rsidRDefault="00E81AA3" w:rsidP="00E81AA3"/>
    <w:p w14:paraId="2F613DE8" w14:textId="77777777" w:rsidR="000E61E0" w:rsidRDefault="000E61E0"/>
    <w:sectPr w:rsidR="000E6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A3"/>
    <w:rsid w:val="000E61E0"/>
    <w:rsid w:val="00662D40"/>
    <w:rsid w:val="00E8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5403"/>
  <w15:chartTrackingRefBased/>
  <w15:docId w15:val="{D7740F25-5DE2-4181-8792-90FEBBAD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Ilchev</dc:creator>
  <cp:keywords/>
  <dc:description/>
  <cp:lastModifiedBy>Vladimir Ilchev</cp:lastModifiedBy>
  <cp:revision>1</cp:revision>
  <dcterms:created xsi:type="dcterms:W3CDTF">2024-07-25T07:36:00Z</dcterms:created>
  <dcterms:modified xsi:type="dcterms:W3CDTF">2024-07-25T07:37:00Z</dcterms:modified>
</cp:coreProperties>
</file>